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7414F74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80151F">
              <w:rPr>
                <w:rFonts w:ascii="Arial" w:hAnsi="Arial" w:cs="Arial"/>
                <w:b/>
                <w:bCs/>
              </w:rPr>
              <w:t>2</w:t>
            </w:r>
            <w:r w:rsidR="00250C82">
              <w:rPr>
                <w:rFonts w:ascii="Arial" w:hAnsi="Arial" w:cs="Arial"/>
                <w:b/>
                <w:bCs/>
              </w:rPr>
              <w:t>6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3CC77425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DD0CBC">
              <w:rPr>
                <w:rFonts w:ascii="Arial" w:hAnsi="Arial" w:cs="Arial"/>
              </w:rPr>
              <w:t xml:space="preserve"> </w:t>
            </w:r>
            <w:r w:rsidR="00250C82">
              <w:rPr>
                <w:rFonts w:ascii="Arial" w:hAnsi="Arial" w:cs="Arial"/>
              </w:rPr>
              <w:t>24</w:t>
            </w:r>
            <w:r w:rsidR="00BF0B8F">
              <w:rPr>
                <w:rFonts w:ascii="Arial" w:hAnsi="Arial" w:cs="Arial"/>
              </w:rPr>
              <w:t>/02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250C82">
              <w:rPr>
                <w:rFonts w:ascii="Arial" w:hAnsi="Arial" w:cs="Arial"/>
              </w:rPr>
              <w:t>02/03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985BEE" w14:textId="1C153F40" w:rsidR="005D3CE8" w:rsidRPr="00A83D4E" w:rsidRDefault="005D3CE8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3D4E">
              <w:rPr>
                <w:rFonts w:ascii="Arial" w:hAnsi="Arial" w:cs="Arial"/>
                <w:b/>
                <w:bCs/>
                <w:color w:val="FF0000"/>
                <w:sz w:val="20"/>
              </w:rPr>
              <w:t>CHÚC MỪNG NGÀY THẦY THUỐC VIỆT NAM</w:t>
            </w:r>
          </w:p>
          <w:p w14:paraId="7EBF869E" w14:textId="39845D61" w:rsidR="005D3CE8" w:rsidRPr="00A83D4E" w:rsidRDefault="005D3CE8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3D4E">
              <w:rPr>
                <w:rFonts w:ascii="Arial" w:hAnsi="Arial" w:cs="Arial"/>
                <w:b/>
                <w:bCs/>
                <w:color w:val="FF0000"/>
                <w:sz w:val="20"/>
              </w:rPr>
              <w:t>(27/02/1955 – 27/02/2025)</w:t>
            </w:r>
          </w:p>
          <w:p w14:paraId="28D9EC33" w14:textId="4C3B9681" w:rsidR="00425467" w:rsidRPr="00267355" w:rsidRDefault="00425467" w:rsidP="00BF2F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4648F9" w:rsidRPr="00552F1D" w14:paraId="47A944CD" w14:textId="77777777" w:rsidTr="003E10FC">
        <w:trPr>
          <w:trHeight w:val="157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4648F9" w:rsidRPr="004F4051" w:rsidRDefault="004648F9" w:rsidP="00630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4D5C68F" w:rsidR="004648F9" w:rsidRPr="004F4051" w:rsidRDefault="00250C82" w:rsidP="00630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24</w:t>
            </w:r>
            <w:r w:rsidR="004648F9">
              <w:rPr>
                <w:rFonts w:ascii="Lato" w:hAnsi="Lato" w:cs="Arial"/>
                <w:b/>
                <w:bCs/>
              </w:rPr>
              <w:t>/02/2025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263FF43C" w:rsidR="004648F9" w:rsidRPr="005417DA" w:rsidRDefault="004648F9" w:rsidP="0063064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12501B9C" w:rsidR="004648F9" w:rsidRPr="00364548" w:rsidRDefault="004648F9" w:rsidP="00364548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56CEA930" w:rsidR="004648F9" w:rsidRPr="005417DA" w:rsidRDefault="004648F9" w:rsidP="0063064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569E4F2B" w:rsidR="004648F9" w:rsidRPr="005417DA" w:rsidRDefault="004648F9" w:rsidP="0063064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4738C9" w:rsidRPr="00552F1D" w14:paraId="143E1B07" w14:textId="77777777" w:rsidTr="00670DCC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FE5E125" w14:textId="77777777" w:rsidR="004738C9" w:rsidRPr="004F4051" w:rsidRDefault="004738C9" w:rsidP="004738C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30FB3A1C" w14:textId="536C3B3F" w:rsidR="004738C9" w:rsidRPr="004D085B" w:rsidRDefault="004738C9" w:rsidP="004738C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0CC7" w14:textId="38168800" w:rsidR="004738C9" w:rsidRPr="004648F9" w:rsidRDefault="004738C9" w:rsidP="004738C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40882" w14:textId="77777777" w:rsidR="004738C9" w:rsidRPr="004D085B" w:rsidRDefault="004738C9" w:rsidP="004738C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73161" w14:textId="6516D5D7" w:rsidR="004738C9" w:rsidRPr="004D085B" w:rsidRDefault="004738C9" w:rsidP="004738C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457DFB" w:rsidRPr="002F413E" w14:paraId="1251BC2C" w14:textId="77777777" w:rsidTr="00E53AF5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457DFB" w:rsidRPr="004F4051" w:rsidRDefault="00457DFB" w:rsidP="00457DF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140FE4B" w:rsidR="00457DFB" w:rsidRPr="004F4051" w:rsidRDefault="00250C82" w:rsidP="00457DF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25</w:t>
            </w:r>
            <w:r w:rsidR="00457DFB">
              <w:rPr>
                <w:rFonts w:ascii="Lato" w:hAnsi="Lato" w:cs="Arial"/>
                <w:b/>
                <w:bCs/>
              </w:rPr>
              <w:t>/02/2025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14C67A0" w:rsidR="00457DFB" w:rsidRPr="004D085B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0B3EB08" w:rsidR="00457DFB" w:rsidRPr="00D21751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2CA4934E" w:rsidR="00457DFB" w:rsidRPr="004D085B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A29B228" w:rsidR="00457DFB" w:rsidRPr="004D085B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457DFB" w:rsidRPr="00AD14A4" w14:paraId="7F662367" w14:textId="77777777" w:rsidTr="0021772B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D9A86A2" w14:textId="77777777" w:rsidR="00457DFB" w:rsidRPr="0046251E" w:rsidRDefault="00457DFB" w:rsidP="00457DF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2BF1FB" w14:textId="11985EE8" w:rsidR="00457DFB" w:rsidRPr="00551A09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136" w14:textId="6ACE90DD" w:rsidR="00457DFB" w:rsidRPr="004648F9" w:rsidRDefault="00457DFB" w:rsidP="00457DF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518" w14:textId="01FE05D3" w:rsidR="00457DFB" w:rsidRPr="00551A09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59F057" w14:textId="18540849" w:rsidR="00457DFB" w:rsidRPr="00551A09" w:rsidRDefault="00457DFB" w:rsidP="00457DFB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84ACD" w:rsidRPr="00476356" w14:paraId="38D08C89" w14:textId="77777777" w:rsidTr="00B51D14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3DF0E97" w:rsidR="00884ACD" w:rsidRPr="0046251E" w:rsidRDefault="00884ACD" w:rsidP="00884AC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26/02/2025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7A44084A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D3CE8">
              <w:rPr>
                <w:rFonts w:ascii="Lato" w:hAnsi="Lato"/>
              </w:rPr>
              <w:t>0</w:t>
            </w:r>
            <w:r>
              <w:rPr>
                <w:rFonts w:ascii="Lato" w:hAnsi="Lato"/>
              </w:rPr>
              <w:t>8</w:t>
            </w:r>
            <w:r w:rsidRPr="005D3CE8">
              <w:rPr>
                <w:rFonts w:ascii="Lato" w:hAnsi="Lato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3D7CF1B3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BGĐ (PGS. H.</w:t>
            </w:r>
            <w:proofErr w:type="gramStart"/>
            <w:r>
              <w:rPr>
                <w:rFonts w:ascii="Lato" w:hAnsi="Lato"/>
              </w:rPr>
              <w:t>Đ.Chính</w:t>
            </w:r>
            <w:proofErr w:type="gramEnd"/>
            <w:r>
              <w:rPr>
                <w:rFonts w:ascii="Lato" w:hAnsi="Lato"/>
              </w:rPr>
              <w:t>) chủ trì ký kết giữa Viện KHSK và C</w:t>
            </w:r>
            <w:r w:rsidRPr="007E2EB7">
              <w:rPr>
                <w:rFonts w:ascii="Lato" w:hAnsi="Lato"/>
              </w:rPr>
              <w:t xml:space="preserve">ông ty </w:t>
            </w:r>
            <w:r>
              <w:rPr>
                <w:rFonts w:ascii="Lato" w:hAnsi="Lato"/>
              </w:rPr>
              <w:t>TNHH</w:t>
            </w:r>
            <w:r w:rsidRPr="007E2EB7">
              <w:rPr>
                <w:rFonts w:ascii="Lato" w:hAnsi="Lato"/>
              </w:rPr>
              <w:t xml:space="preserve"> thương mại dịch vụ ocop center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7D51343E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Theo giấy mời. Viện KHSK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2F4E3505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C1-222</w:t>
            </w:r>
          </w:p>
        </w:tc>
      </w:tr>
      <w:bookmarkEnd w:id="0"/>
      <w:tr w:rsidR="00884ACD" w:rsidRPr="00476356" w14:paraId="6934A979" w14:textId="77777777" w:rsidTr="006C2895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31678E9" w14:textId="7777777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297669" w14:textId="08B62126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65F8" w14:textId="4E225F5C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 Bảo vệ luận án Tiến sĩ cấp Đại học Bách khoa Hà Nội cho nghiên cứu sinh Nguyễn Thành Trung. Đề tài: Nghiên cứu nâng cao chất lượng bề mặt khi tiện thép C45 và SUS 201 với sự hỗ trợ của rung động siêu âm. Ngành: Kỹ thuật cơ khí. Mã số: 9520103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468" w14:textId="17B11AE0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55041" w14:textId="0060BDAC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   C1-318</w:t>
            </w:r>
          </w:p>
        </w:tc>
      </w:tr>
      <w:tr w:rsidR="00884ACD" w:rsidRPr="00476356" w14:paraId="3372E405" w14:textId="77777777" w:rsidTr="000C2893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A6C41E1" w14:textId="7777777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2804B0" w14:textId="5B25ACA9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D3CE8">
              <w:rPr>
                <w:rFonts w:ascii="Lato" w:hAnsi="Lato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DBA" w14:textId="4F5DB6A5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D3CE8">
              <w:rPr>
                <w:rFonts w:ascii="Lato" w:hAnsi="Lato"/>
              </w:rPr>
              <w:t>BGĐ (PGS. T.</w:t>
            </w:r>
            <w:proofErr w:type="gramStart"/>
            <w:r w:rsidRPr="005D3CE8">
              <w:rPr>
                <w:rFonts w:ascii="Lato" w:hAnsi="Lato"/>
              </w:rPr>
              <w:t>N.Khiêm</w:t>
            </w:r>
            <w:proofErr w:type="gramEnd"/>
            <w:r w:rsidRPr="005D3CE8">
              <w:rPr>
                <w:rFonts w:ascii="Lato" w:hAnsi="Lato"/>
              </w:rPr>
              <w:t xml:space="preserve">) chủ trì họp rà soát công tác cải tiến sau đánh giá sơ bộ cấp ĐH theo QAA (Kế hoạch ban hành theo QĐ số 1354/QĐ-ĐHBK ngày 06/02/2025).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A46" w14:textId="5934BD51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5D3CE8">
              <w:rPr>
                <w:rFonts w:ascii="Lato" w:hAnsi="Lato"/>
              </w:rPr>
              <w:t>Đại diện LĐ các đơn vị: Ban ĐT, CTSV, TCNS, HTĐN, TSHN; các Trường/Khoa có CTĐT; TTTT&amp;TTS; TTCĐS. Ban QLCL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B58317" w14:textId="574FC369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C1-222</w:t>
            </w:r>
          </w:p>
        </w:tc>
      </w:tr>
      <w:tr w:rsidR="00884ACD" w:rsidRPr="00476356" w14:paraId="4F2F30A6" w14:textId="77777777" w:rsidTr="000C2893">
        <w:trPr>
          <w:trHeight w:val="12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D31CF44" w14:textId="7777777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E93621" w14:textId="705FBF29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BF9" w14:textId="7CD68868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Ban HTĐN làm việc với NUS Enterprise (Singapore).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AD6" w14:textId="77777777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E033E" w14:textId="30385628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C1-207</w:t>
            </w:r>
          </w:p>
        </w:tc>
      </w:tr>
      <w:tr w:rsidR="00884ACD" w:rsidRPr="00476356" w14:paraId="53E4DA5E" w14:textId="77777777" w:rsidTr="000C2893">
        <w:trPr>
          <w:trHeight w:val="1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2E6D14C" w14:textId="7777777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F8304B" w14:textId="6BBE1182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55E" w14:textId="3060F9FA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BGĐ (PGS. Huỳnh Đăng Chính) tham gia diễn đàn Kết nối Giáo dục đào tạo Việt Nam - New Zealand.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BA4" w14:textId="1208C19D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Ban HTĐN cùng tham gia. 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957AA" w14:textId="57287E62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ĐH Ngoại thương</w:t>
            </w:r>
          </w:p>
        </w:tc>
      </w:tr>
      <w:tr w:rsidR="00884ACD" w:rsidRPr="00476356" w14:paraId="06466F55" w14:textId="77777777" w:rsidTr="00016CF9">
        <w:trPr>
          <w:trHeight w:val="17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C54CE6" w14:textId="7777777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23F722" w14:textId="7F08D25C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64548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CA0" w14:textId="107B0BD6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64548">
              <w:rPr>
                <w:rFonts w:ascii="Lato" w:hAnsi="Lato"/>
              </w:rPr>
              <w:t>Nghiệm thu cấp Bộ đề tài “Phương pháp tối ưu ngẫu nhiên đa mục tiêu cho hệ thống gợi ý” - Mã số:  B2023-BKA-07 (CNĐT PGS. TS. Nguyễn Thị Ngọc Anh).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7D5" w14:textId="77777777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9DEAD3" w14:textId="5B81C052" w:rsidR="00884ACD" w:rsidRPr="00E04DE1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64548">
              <w:rPr>
                <w:rFonts w:ascii="Lato" w:hAnsi="Lato"/>
              </w:rPr>
              <w:t>P.609 - Thư viện Tạ Quang Bửu</w:t>
            </w:r>
          </w:p>
        </w:tc>
      </w:tr>
      <w:tr w:rsidR="00884ACD" w:rsidRPr="0012600B" w14:paraId="0E87F9AE" w14:textId="77777777" w:rsidTr="004F2769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AF9692F" w14:textId="77777777" w:rsidR="00884ACD" w:rsidRPr="00474583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44FB13" w14:textId="02EBB5EC" w:rsidR="00884ACD" w:rsidRPr="00E9513E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149" w14:textId="27E3C19E" w:rsidR="00884ACD" w:rsidRPr="00E9513E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 xml:space="preserve">Ban HTĐN làm việc với Công ty Ascendas Systems – đại diện phân phối ủy quyền MATLAB/Simulink tại Việt Nam.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140" w14:textId="67879D31" w:rsidR="00884ACD" w:rsidRPr="00E9513E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Mời đại diện Trường Cơ khí, Trường Điện-Điện tử tham gia.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1D3506" w14:textId="201DF846" w:rsidR="00884ACD" w:rsidRPr="00E9513E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C1-213</w:t>
            </w:r>
          </w:p>
        </w:tc>
      </w:tr>
      <w:tr w:rsidR="00884ACD" w:rsidRPr="0012600B" w14:paraId="1B87638E" w14:textId="77777777" w:rsidTr="004148C3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68A9133" w14:textId="77777777" w:rsidR="00884ACD" w:rsidRPr="00474583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F1254D" w14:textId="76B10C90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B747A1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14B" w14:textId="3FBC77D0" w:rsidR="00884ACD" w:rsidRPr="00B747A1" w:rsidRDefault="00884ACD" w:rsidP="00884ACD">
            <w:pPr>
              <w:spacing w:before="120" w:line="20" w:lineRule="atLeast"/>
              <w:jc w:val="both"/>
              <w:rPr>
                <w:rFonts w:ascii="Lato" w:hAnsi="Lato"/>
                <w:sz w:val="24"/>
                <w:szCs w:val="24"/>
              </w:rPr>
            </w:pPr>
            <w:r w:rsidRPr="00B747A1">
              <w:rPr>
                <w:rFonts w:ascii="Lato" w:hAnsi="Lato"/>
                <w:sz w:val="24"/>
                <w:szCs w:val="24"/>
              </w:rPr>
              <w:t>Nghiệm thu cấp Bộ đề tài “</w:t>
            </w:r>
            <w:r>
              <w:rPr>
                <w:rFonts w:ascii="Lato" w:hAnsi="Lato"/>
                <w:sz w:val="24"/>
                <w:szCs w:val="24"/>
              </w:rPr>
              <w:t>NC</w:t>
            </w:r>
            <w:r w:rsidRPr="00B747A1">
              <w:rPr>
                <w:rFonts w:ascii="Lato" w:hAnsi="Lato"/>
                <w:sz w:val="24"/>
                <w:szCs w:val="24"/>
              </w:rPr>
              <w:t xml:space="preserve"> ứng dụng một số nền tảng </w:t>
            </w:r>
            <w:r>
              <w:rPr>
                <w:rFonts w:ascii="Lato" w:hAnsi="Lato"/>
                <w:sz w:val="24"/>
                <w:szCs w:val="24"/>
              </w:rPr>
              <w:t>GD</w:t>
            </w:r>
            <w:r w:rsidRPr="00B747A1">
              <w:rPr>
                <w:rFonts w:ascii="Lato" w:hAnsi="Lato"/>
                <w:sz w:val="24"/>
                <w:szCs w:val="24"/>
              </w:rPr>
              <w:t xml:space="preserve"> trong vũ trụ số (Metaverse) nhằm thúc </w:t>
            </w:r>
            <w:proofErr w:type="gramStart"/>
            <w:r w:rsidRPr="00B747A1">
              <w:rPr>
                <w:rFonts w:ascii="Lato" w:hAnsi="Lato"/>
                <w:sz w:val="24"/>
                <w:szCs w:val="24"/>
              </w:rPr>
              <w:t>đẩy  tính</w:t>
            </w:r>
            <w:proofErr w:type="gramEnd"/>
            <w:r w:rsidRPr="00B747A1">
              <w:rPr>
                <w:rFonts w:ascii="Lato" w:hAnsi="Lato"/>
                <w:sz w:val="24"/>
                <w:szCs w:val="24"/>
              </w:rPr>
              <w:t xml:space="preserve"> tương tác và gắn kết cho các </w:t>
            </w:r>
            <w:r w:rsidRPr="00B747A1">
              <w:rPr>
                <w:rFonts w:ascii="Lato" w:hAnsi="Lato"/>
                <w:sz w:val="24"/>
                <w:szCs w:val="24"/>
              </w:rPr>
              <w:lastRenderedPageBreak/>
              <w:t xml:space="preserve">lớp học trực tuyến ở bậc </w:t>
            </w:r>
            <w:r>
              <w:rPr>
                <w:rFonts w:ascii="Lato" w:hAnsi="Lato"/>
                <w:sz w:val="24"/>
                <w:szCs w:val="24"/>
              </w:rPr>
              <w:t>ĐH</w:t>
            </w:r>
            <w:r w:rsidRPr="00B747A1">
              <w:rPr>
                <w:rFonts w:ascii="Lato" w:hAnsi="Lato"/>
                <w:sz w:val="24"/>
                <w:szCs w:val="24"/>
              </w:rPr>
              <w:t xml:space="preserve"> của Việt Nam” - Mã số:  B2023-BKA-08 (CNĐT PGS. TS. Nguyễn Thị Huyền)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E88" w14:textId="195928D3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92402" w14:textId="066DABB1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B747A1">
              <w:rPr>
                <w:rFonts w:ascii="Lato" w:hAnsi="Lato"/>
              </w:rPr>
              <w:t>C7-224</w:t>
            </w:r>
          </w:p>
        </w:tc>
      </w:tr>
      <w:tr w:rsidR="00884ACD" w:rsidRPr="00812A70" w14:paraId="31CFD65C" w14:textId="77777777" w:rsidTr="00E04DE1">
        <w:trPr>
          <w:trHeight w:val="165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84ACD" w:rsidRPr="005C65A8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608FE0A" w:rsidR="00884ACD" w:rsidRPr="005C65A8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27/02/2025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06F72AF" w:rsidR="00884ACD" w:rsidRPr="00551A09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0C2893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16A3916" w:rsidR="00884ACD" w:rsidRPr="00364548" w:rsidRDefault="00884ACD" w:rsidP="00884AC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C2893">
              <w:rPr>
                <w:rFonts w:ascii="Lato" w:hAnsi="Lato"/>
                <w:sz w:val="24"/>
                <w:szCs w:val="24"/>
              </w:rPr>
              <w:t>Ban HTĐN làm việc với trường North Carolina State (Hoa Kỳ).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5356E5E5" w:rsidR="00884ACD" w:rsidRPr="00551A09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76C6A9D8" w:rsidR="00884ACD" w:rsidRPr="00551A09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C2893">
              <w:rPr>
                <w:rFonts w:ascii="Lato" w:hAnsi="Lato"/>
              </w:rPr>
              <w:t>C1-207</w:t>
            </w:r>
          </w:p>
        </w:tc>
      </w:tr>
      <w:tr w:rsidR="00884ACD" w:rsidRPr="00F03609" w14:paraId="7BDAD780" w14:textId="77777777" w:rsidTr="00694E0F">
        <w:trPr>
          <w:trHeight w:val="8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27E5AD" w14:textId="77777777" w:rsidR="00884ACD" w:rsidRPr="005C65A8" w:rsidRDefault="00884ACD" w:rsidP="00884AC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A2F956" w14:textId="12F0BC26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64548">
              <w:rPr>
                <w:rFonts w:ascii="Lato" w:hAnsi="Lato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9C3" w14:textId="386EB8ED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64548">
              <w:rPr>
                <w:rFonts w:ascii="Lato" w:hAnsi="Lato"/>
              </w:rPr>
              <w:t>Nghiệm thu cấp Bộ đề tài “Nghiên cứu, tổng hợp và đặc trưng vật liệu mới ZIF-90 sử dụng làm chất hấp phụ để tách chọn lọc các ancol mạch thẳng” - Mã số:  B2023-BKA-15 (CNĐT TS. Lê Văn Dương)</w:t>
            </w:r>
            <w:r>
              <w:rPr>
                <w:rFonts w:ascii="Lato" w:hAnsi="Lato"/>
              </w:rPr>
              <w:t>.</w:t>
            </w:r>
            <w:r w:rsidRPr="00364548">
              <w:rPr>
                <w:rFonts w:ascii="Lato" w:hAnsi="Lato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FA9" w14:textId="76C55C43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7C7681" w14:textId="0AB91BA4" w:rsidR="00884ACD" w:rsidRPr="001920C2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64548">
              <w:rPr>
                <w:rFonts w:ascii="Lato" w:hAnsi="Lato"/>
              </w:rPr>
              <w:t>C4-215</w:t>
            </w:r>
          </w:p>
        </w:tc>
      </w:tr>
      <w:tr w:rsidR="00884ACD" w:rsidRPr="007B4A9E" w14:paraId="47941A9C" w14:textId="77777777" w:rsidTr="00E04DE1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5BB98A0" w:rsidR="00884ACD" w:rsidRPr="00421102" w:rsidRDefault="00884ACD" w:rsidP="00884AC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28/03/2025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AE953B4" w:rsidR="00884ACD" w:rsidRPr="0002174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89A84E6" w:rsidR="00884ACD" w:rsidRPr="0002174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4F960068" w:rsidR="00884ACD" w:rsidRPr="00E45B0B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160F4A4" w:rsidR="00884ACD" w:rsidRPr="0002174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84ACD" w:rsidRPr="00214F27" w14:paraId="406CB41E" w14:textId="77777777" w:rsidTr="004148C3">
        <w:trPr>
          <w:trHeight w:val="181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14EA031" w14:textId="77777777" w:rsidR="00884ACD" w:rsidRPr="00A53D12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4504C" w14:textId="7B18B285" w:rsidR="00884ACD" w:rsidRPr="00191D7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494" w14:textId="0F24352D" w:rsidR="00884ACD" w:rsidRPr="00DF666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89D" w14:textId="051B9B5F" w:rsidR="00884ACD" w:rsidRPr="00940FAD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95E89" w14:textId="143D0CAA" w:rsidR="00884ACD" w:rsidRPr="00191D7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84ACD" w:rsidRPr="00230C81" w14:paraId="24958840" w14:textId="77777777" w:rsidTr="000C0BC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13664F7F" w:rsidR="00884ACD" w:rsidRPr="0046251E" w:rsidRDefault="00884ACD" w:rsidP="00884AC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01/03/2025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2978910A" w:rsidR="00884ACD" w:rsidRPr="00F2688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7BC40173" w:rsidR="00884ACD" w:rsidRPr="00F2688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699106EF" w:rsidR="00884ACD" w:rsidRPr="00F2688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08B02BE8" w:rsidR="00884ACD" w:rsidRPr="00F26880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84ACD" w:rsidRPr="00230C81" w14:paraId="19F947D4" w14:textId="77777777" w:rsidTr="000B48A0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5592F90B" w:rsidR="00884ACD" w:rsidRPr="0045112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17CAAE72" w:rsidR="00884ACD" w:rsidRPr="0045112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756DA00B" w:rsidR="00884ACD" w:rsidRPr="0045112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4DA39652" w:rsidR="00884ACD" w:rsidRPr="0045112C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84ACD" w:rsidRPr="005471AD" w14:paraId="04461EFB" w14:textId="77777777" w:rsidTr="00A102A9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884ACD" w:rsidRPr="0046251E" w:rsidRDefault="00884ACD" w:rsidP="00884AC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972BFEA" w:rsidR="00884ACD" w:rsidRPr="0046251E" w:rsidRDefault="00884ACD" w:rsidP="00884AC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02/03/2025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4A6580AC" w:rsidR="00884ACD" w:rsidRPr="005F30F5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43024D8A" w:rsidR="00884ACD" w:rsidRPr="005F30F5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8501354" w:rsidR="00884ACD" w:rsidRPr="005F30F5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2393917" w:rsidR="00884ACD" w:rsidRPr="005F30F5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84ACD" w:rsidRPr="00530802" w14:paraId="12D7FB73" w14:textId="77777777" w:rsidTr="0078625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884ACD" w:rsidRPr="009E2176" w:rsidRDefault="00884ACD" w:rsidP="00884AC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884ACD" w:rsidRPr="004148C3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884ACD" w:rsidRPr="004148C3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884ACD" w:rsidRPr="004148C3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884ACD" w:rsidRPr="004148C3" w:rsidRDefault="00884ACD" w:rsidP="00884AC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95288583">
    <w:abstractNumId w:val="16"/>
  </w:num>
  <w:num w:numId="2" w16cid:durableId="1541160731">
    <w:abstractNumId w:val="30"/>
  </w:num>
  <w:num w:numId="3" w16cid:durableId="1038627257">
    <w:abstractNumId w:val="35"/>
  </w:num>
  <w:num w:numId="4" w16cid:durableId="2029216328">
    <w:abstractNumId w:val="14"/>
  </w:num>
  <w:num w:numId="5" w16cid:durableId="1354647511">
    <w:abstractNumId w:val="36"/>
  </w:num>
  <w:num w:numId="6" w16cid:durableId="870218698">
    <w:abstractNumId w:val="8"/>
  </w:num>
  <w:num w:numId="7" w16cid:durableId="384305236">
    <w:abstractNumId w:val="11"/>
  </w:num>
  <w:num w:numId="8" w16cid:durableId="645207771">
    <w:abstractNumId w:val="17"/>
  </w:num>
  <w:num w:numId="9" w16cid:durableId="782848877">
    <w:abstractNumId w:val="4"/>
  </w:num>
  <w:num w:numId="10" w16cid:durableId="1100220852">
    <w:abstractNumId w:val="31"/>
  </w:num>
  <w:num w:numId="11" w16cid:durableId="412506356">
    <w:abstractNumId w:val="10"/>
  </w:num>
  <w:num w:numId="12" w16cid:durableId="208762098">
    <w:abstractNumId w:val="15"/>
  </w:num>
  <w:num w:numId="13" w16cid:durableId="1339848670">
    <w:abstractNumId w:val="20"/>
  </w:num>
  <w:num w:numId="14" w16cid:durableId="2025592529">
    <w:abstractNumId w:val="19"/>
  </w:num>
  <w:num w:numId="15" w16cid:durableId="2096049009">
    <w:abstractNumId w:val="25"/>
  </w:num>
  <w:num w:numId="16" w16cid:durableId="771752988">
    <w:abstractNumId w:val="2"/>
  </w:num>
  <w:num w:numId="17" w16cid:durableId="1108811794">
    <w:abstractNumId w:val="27"/>
  </w:num>
  <w:num w:numId="18" w16cid:durableId="203518328">
    <w:abstractNumId w:val="24"/>
  </w:num>
  <w:num w:numId="19" w16cid:durableId="328216352">
    <w:abstractNumId w:val="34"/>
  </w:num>
  <w:num w:numId="20" w16cid:durableId="521364819">
    <w:abstractNumId w:val="38"/>
  </w:num>
  <w:num w:numId="21" w16cid:durableId="401414945">
    <w:abstractNumId w:val="26"/>
  </w:num>
  <w:num w:numId="22" w16cid:durableId="1273855898">
    <w:abstractNumId w:val="13"/>
  </w:num>
  <w:num w:numId="23" w16cid:durableId="427584907">
    <w:abstractNumId w:val="3"/>
  </w:num>
  <w:num w:numId="24" w16cid:durableId="1029909952">
    <w:abstractNumId w:val="12"/>
  </w:num>
  <w:num w:numId="25" w16cid:durableId="561719351">
    <w:abstractNumId w:val="5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18"/>
  </w:num>
  <w:num w:numId="29" w16cid:durableId="1719627364">
    <w:abstractNumId w:val="23"/>
  </w:num>
  <w:num w:numId="30" w16cid:durableId="1724058986">
    <w:abstractNumId w:val="21"/>
  </w:num>
  <w:num w:numId="31" w16cid:durableId="563486654">
    <w:abstractNumId w:val="22"/>
  </w:num>
  <w:num w:numId="32" w16cid:durableId="2104111618">
    <w:abstractNumId w:val="33"/>
  </w:num>
  <w:num w:numId="33" w16cid:durableId="1192498477">
    <w:abstractNumId w:val="9"/>
  </w:num>
  <w:num w:numId="34" w16cid:durableId="478036478">
    <w:abstractNumId w:val="29"/>
  </w:num>
  <w:num w:numId="35" w16cid:durableId="2054229902">
    <w:abstractNumId w:val="40"/>
  </w:num>
  <w:num w:numId="36" w16cid:durableId="17053111">
    <w:abstractNumId w:val="28"/>
  </w:num>
  <w:num w:numId="37" w16cid:durableId="499932331">
    <w:abstractNumId w:val="6"/>
  </w:num>
  <w:num w:numId="38" w16cid:durableId="1971743158">
    <w:abstractNumId w:val="7"/>
  </w:num>
  <w:num w:numId="39" w16cid:durableId="15283264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3637288">
    <w:abstractNumId w:val="39"/>
  </w:num>
  <w:num w:numId="41" w16cid:durableId="10533138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847"/>
    <w:rsid w:val="002F6CE7"/>
    <w:rsid w:val="002F71D7"/>
    <w:rsid w:val="002F741F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E06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C71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7A6"/>
    <w:rsid w:val="00F6590C"/>
    <w:rsid w:val="00F65D4A"/>
    <w:rsid w:val="00F66755"/>
    <w:rsid w:val="00F66C2C"/>
    <w:rsid w:val="00F6728A"/>
    <w:rsid w:val="00F67E72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DCF"/>
    <w:rsid w:val="00FD7392"/>
    <w:rsid w:val="00FD7500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3D2E1B31-A96A-4FC3-898E-3D24B07C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56400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215</cp:revision>
  <cp:lastPrinted>2022-11-29T07:38:00Z</cp:lastPrinted>
  <dcterms:created xsi:type="dcterms:W3CDTF">2022-08-28T23:37:00Z</dcterms:created>
  <dcterms:modified xsi:type="dcterms:W3CDTF">2025-02-25T02:42:00Z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